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emf" ContentType="image/x-emf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9144F" w:rsidRDefault="002D4D21">
      <w:pPr>
        <w:rPr>
          <w:sz w:val="48"/>
          <w:szCs w:val="48"/>
        </w:rPr>
      </w:pPr>
      <w:r w:rsidRPr="00D9144F">
        <w:rPr>
          <w:sz w:val="48"/>
          <w:szCs w:val="48"/>
        </w:rPr>
        <w:t xml:space="preserve">Unterhaltsvertrag </w:t>
      </w:r>
    </w:p>
    <w:p w:rsidR="00843833" w:rsidRDefault="002D4D21">
      <w:r>
        <w:t xml:space="preserve">für das </w:t>
      </w:r>
      <w:r w:rsidR="002C56F8">
        <w:t xml:space="preserve">Jahr </w:t>
      </w:r>
      <w:r w:rsidR="00DE7CC1">
        <w:t>2019</w:t>
      </w:r>
    </w:p>
    <w:p w:rsidR="002D4D21" w:rsidRDefault="002D4D21"/>
    <w:p w:rsidR="002D4D21" w:rsidRDefault="002D4D21"/>
    <w:p w:rsidR="002D4D21" w:rsidRDefault="002D4D21">
      <w:r>
        <w:t>Dieser Vertrag betrifft</w:t>
      </w:r>
      <w:r w:rsidR="000C7934">
        <w:t>:</w:t>
      </w:r>
    </w:p>
    <w:p w:rsidR="000C7934" w:rsidRDefault="000C7934"/>
    <w:p w:rsidR="000C7934" w:rsidRDefault="00444286" w:rsidP="00444286">
      <w:pPr>
        <w:ind w:left="2120" w:hanging="2120"/>
      </w:pPr>
      <w:r>
        <w:rPr>
          <w:rFonts w:ascii="Menlo Regular" w:hAnsi="Menlo Regular" w:cs="Menlo Regular"/>
        </w:rPr>
        <w:t xml:space="preserve">▢ </w:t>
      </w:r>
      <w:r w:rsidR="000C7934">
        <w:t xml:space="preserve">Gartenunterhalt: </w:t>
      </w:r>
      <w:r w:rsidR="00050526">
        <w:tab/>
      </w:r>
      <w:r w:rsidR="000C7934">
        <w:t xml:space="preserve">Bäume, Sträucher und Stauden </w:t>
      </w:r>
      <w:r w:rsidR="00570F10">
        <w:t>zurückschneiden,</w:t>
      </w:r>
      <w:r w:rsidR="00050526">
        <w:t xml:space="preserve"> düngen</w:t>
      </w:r>
      <w:r w:rsidR="00570F10">
        <w:t xml:space="preserve"> und wenn nötig spritzen*</w:t>
      </w:r>
      <w:r w:rsidR="00050526">
        <w:t xml:space="preserve"> sowie Unkraut und anfallendes Laub entfernen. </w:t>
      </w:r>
      <w:r w:rsidR="00570F10">
        <w:t xml:space="preserve">Im Preis inbegriffen sind </w:t>
      </w:r>
      <w:r w:rsidR="00D9144F">
        <w:t xml:space="preserve">Kosten für </w:t>
      </w:r>
      <w:proofErr w:type="gramStart"/>
      <w:r w:rsidR="00570F10">
        <w:t>Lieferwagen, Verbrauchsmaterial,</w:t>
      </w:r>
      <w:proofErr w:type="gramEnd"/>
      <w:r w:rsidR="00570F10">
        <w:t xml:space="preserve"> Dünger und Maschinen.</w:t>
      </w:r>
    </w:p>
    <w:p w:rsidR="00444286" w:rsidRDefault="00570F10" w:rsidP="00444286">
      <w:pPr>
        <w:ind w:left="2120"/>
      </w:pPr>
      <w:r>
        <w:t>*</w:t>
      </w:r>
      <w:r w:rsidR="00050526">
        <w:t>(Bei Schädling</w:t>
      </w:r>
      <w:r w:rsidR="00C602D9">
        <w:t>s- bzw. Krankheitsbefall wird dies dem Kunden angezeigt und das Vorgehen besprochen. Die an</w:t>
      </w:r>
      <w:r w:rsidR="006B5317">
        <w:t>fallenden Kosten werden separat</w:t>
      </w:r>
      <w:r w:rsidR="00674C3D">
        <w:t xml:space="preserve"> </w:t>
      </w:r>
      <w:r w:rsidR="00C602D9">
        <w:t>verrechnet.)</w:t>
      </w:r>
    </w:p>
    <w:p w:rsidR="00C602D9" w:rsidRDefault="00EE0212" w:rsidP="00444286">
      <w:pPr>
        <w:ind w:left="1843" w:hanging="1843"/>
      </w:pPr>
      <w:r>
        <w:tab/>
      </w:r>
    </w:p>
    <w:p w:rsidR="00C602D9" w:rsidRDefault="00C602D9" w:rsidP="000C7934">
      <w:pPr>
        <w:ind w:left="1843" w:hanging="1843"/>
      </w:pPr>
      <w:r>
        <w:tab/>
      </w:r>
      <w:r w:rsidR="00444286">
        <w:tab/>
      </w:r>
      <w:r>
        <w:t>_______Std. pro Monat</w:t>
      </w:r>
      <w:r w:rsidR="00F70BEF">
        <w:t xml:space="preserve">         à Sfr.       _______Pauschal</w:t>
      </w:r>
      <w:r w:rsidR="00EE0212">
        <w:tab/>
      </w:r>
      <w:r w:rsidR="00EE0212">
        <w:tab/>
      </w:r>
      <w:r w:rsidR="00EE0212">
        <w:tab/>
      </w:r>
    </w:p>
    <w:p w:rsidR="00C602D9" w:rsidRDefault="00C602D9" w:rsidP="000C7934">
      <w:pPr>
        <w:ind w:left="1843" w:hanging="1843"/>
      </w:pPr>
      <w:r>
        <w:tab/>
      </w:r>
      <w:r w:rsidR="00444286">
        <w:tab/>
      </w:r>
      <w:r>
        <w:t>_______Std. pro Jahr</w:t>
      </w:r>
      <w:r w:rsidR="00444286">
        <w:t xml:space="preserve">                              _______Monate/Jahr</w:t>
      </w:r>
    </w:p>
    <w:p w:rsidR="002B7BCA" w:rsidRDefault="002B7BCA" w:rsidP="000C7934">
      <w:pPr>
        <w:ind w:left="1843" w:hanging="1843"/>
      </w:pPr>
    </w:p>
    <w:p w:rsidR="002B7BCA" w:rsidRDefault="002B7BCA" w:rsidP="000C7934">
      <w:pPr>
        <w:ind w:left="1843" w:hanging="1843"/>
      </w:pPr>
    </w:p>
    <w:p w:rsidR="002B7BCA" w:rsidRDefault="00444286" w:rsidP="00444286">
      <w:pPr>
        <w:ind w:left="2120" w:hanging="2120"/>
      </w:pPr>
      <w:r>
        <w:rPr>
          <w:rFonts w:ascii="Lucida Sans Unicode" w:hAnsi="Lucida Sans Unicode" w:cs="Lucida Sans Unicode"/>
        </w:rPr>
        <w:t xml:space="preserve">▢ </w:t>
      </w:r>
      <w:r w:rsidR="002B7BCA">
        <w:t>Rasenunterhalt:</w:t>
      </w:r>
      <w:r w:rsidR="002B7BCA">
        <w:tab/>
        <w:t>Rasen mähen</w:t>
      </w:r>
      <w:r w:rsidR="006B5317">
        <w:t xml:space="preserve"> ____mal pro Jahr</w:t>
      </w:r>
      <w:r w:rsidR="002B7BCA">
        <w:t xml:space="preserve"> und düngen (Frühjahr/Herbst)    _________m2</w:t>
      </w:r>
    </w:p>
    <w:p w:rsidR="002B7BCA" w:rsidRDefault="002B7BCA" w:rsidP="002B7BCA">
      <w:pPr>
        <w:ind w:left="1843" w:hanging="1843"/>
      </w:pPr>
      <w:r>
        <w:tab/>
      </w:r>
      <w:r w:rsidR="00444286">
        <w:tab/>
      </w:r>
      <w:r>
        <w:t>Rasen gegen Unkra</w:t>
      </w:r>
      <w:r w:rsidR="006B5317">
        <w:t>ut spritzen wird im Aufwand verrechnet.</w:t>
      </w:r>
      <w:r w:rsidR="006B5317">
        <w:tab/>
      </w:r>
      <w:r w:rsidR="006B5317">
        <w:tab/>
        <w:t xml:space="preserve">     </w:t>
      </w:r>
    </w:p>
    <w:p w:rsidR="004D01D0" w:rsidRDefault="004D01D0" w:rsidP="002B7BCA">
      <w:pPr>
        <w:ind w:left="1843" w:hanging="1843"/>
      </w:pPr>
      <w:r>
        <w:tab/>
      </w:r>
      <w:r w:rsidR="00444286">
        <w:tab/>
      </w:r>
      <w:r>
        <w:t>Rasen vertikutieren</w:t>
      </w:r>
    </w:p>
    <w:p w:rsidR="004D01D0" w:rsidRDefault="00444286" w:rsidP="002B7BCA">
      <w:pPr>
        <w:ind w:left="1843" w:hanging="1843"/>
      </w:pPr>
      <w:r>
        <w:tab/>
      </w:r>
    </w:p>
    <w:p w:rsidR="004D01D0" w:rsidRDefault="004D01D0" w:rsidP="002B7BCA">
      <w:pPr>
        <w:ind w:left="1843" w:hanging="1843"/>
      </w:pPr>
    </w:p>
    <w:p w:rsidR="004D01D0" w:rsidRDefault="00444286" w:rsidP="00444286">
      <w:pPr>
        <w:ind w:left="2127" w:hanging="2127"/>
      </w:pPr>
      <w:r>
        <w:rPr>
          <w:rFonts w:ascii="Lucida Sans Unicode" w:hAnsi="Lucida Sans Unicode" w:cs="Lucida Sans Unicode"/>
        </w:rPr>
        <w:t xml:space="preserve">▢ </w:t>
      </w:r>
      <w:r w:rsidR="004D01D0">
        <w:t xml:space="preserve">Teichunterhalt:  </w:t>
      </w:r>
      <w:r w:rsidR="004D01D0">
        <w:tab/>
        <w:t>Wasserpflanzen schneiden</w:t>
      </w:r>
      <w:r>
        <w:t>,</w:t>
      </w:r>
      <w:r w:rsidR="004D01D0">
        <w:t xml:space="preserve"> Unkraut jäten</w:t>
      </w:r>
      <w:r w:rsidR="00570F10">
        <w:t xml:space="preserve">             ____mal pro Jahr</w:t>
      </w:r>
    </w:p>
    <w:p w:rsidR="004D01D0" w:rsidRDefault="00570F10" w:rsidP="002B7BCA">
      <w:pPr>
        <w:ind w:left="1843" w:hanging="1843"/>
      </w:pPr>
      <w:r>
        <w:tab/>
      </w:r>
      <w:r w:rsidR="00444286">
        <w:tab/>
      </w:r>
      <w:r>
        <w:t>Schlamm absaugen</w:t>
      </w:r>
    </w:p>
    <w:p w:rsidR="004D01D0" w:rsidRDefault="006B5317" w:rsidP="00444286">
      <w:pPr>
        <w:ind w:left="2124" w:hanging="1843"/>
      </w:pPr>
      <w:r>
        <w:tab/>
        <w:t xml:space="preserve">Beim Teichunterhalt wird der Aufwand in Regie mit 75.-/Std. </w:t>
      </w:r>
      <w:r w:rsidR="004F162C">
        <w:t>verrechnet</w:t>
      </w:r>
    </w:p>
    <w:p w:rsidR="002C56F8" w:rsidRDefault="002C56F8" w:rsidP="002B7BCA">
      <w:pPr>
        <w:ind w:left="1843" w:hanging="1843"/>
      </w:pPr>
    </w:p>
    <w:p w:rsidR="004F162C" w:rsidRDefault="004F162C" w:rsidP="004F162C">
      <w:pPr>
        <w:ind w:left="2120" w:hanging="2120"/>
      </w:pPr>
      <w:r>
        <w:t xml:space="preserve">Bezahlung:        </w:t>
      </w:r>
      <w:r>
        <w:tab/>
      </w:r>
      <w:r>
        <w:tab/>
      </w:r>
      <w:r w:rsidR="00BF0F1B">
        <w:t>Siehe Zusatzvereinbarungen.</w:t>
      </w:r>
    </w:p>
    <w:p w:rsidR="004F162C" w:rsidRDefault="004F162C" w:rsidP="004F162C">
      <w:pPr>
        <w:ind w:left="2120" w:hanging="2120"/>
      </w:pPr>
    </w:p>
    <w:p w:rsidR="006B5317" w:rsidRDefault="006B5317">
      <w:r>
        <w:t>Spezielle Bestimmungen:______________________________________________________________________________</w:t>
      </w:r>
    </w:p>
    <w:p w:rsidR="002D4D21" w:rsidRDefault="006B5317" w:rsidP="006B5317">
      <w:pPr>
        <w:ind w:left="2552"/>
      </w:pPr>
      <w:r>
        <w:t>____________________________________________________________________________________________________________________________________________________________</w:t>
      </w:r>
    </w:p>
    <w:p w:rsidR="006B5317" w:rsidRDefault="006B5317" w:rsidP="006B5317">
      <w:pPr>
        <w:ind w:left="2552"/>
      </w:pPr>
    </w:p>
    <w:p w:rsidR="009931F2" w:rsidRDefault="009931F2"/>
    <w:p w:rsidR="009931F2" w:rsidRDefault="009931F2"/>
    <w:p w:rsidR="002D4D21" w:rsidRDefault="00C602D9">
      <w:r>
        <w:t>Ort/Datum:______________________________</w:t>
      </w:r>
    </w:p>
    <w:p w:rsidR="00C602D9" w:rsidRDefault="00C602D9"/>
    <w:p w:rsidR="00C602D9" w:rsidRDefault="00C602D9"/>
    <w:p w:rsidR="00C602D9" w:rsidRDefault="00C602D9"/>
    <w:p w:rsidR="00C602D9" w:rsidRDefault="00703E54">
      <w:r>
        <w:t>Die Kundschaft:                                        Der Unternehmer:</w:t>
      </w:r>
    </w:p>
    <w:p w:rsidR="00BF0F1B" w:rsidRDefault="00BF0F1B"/>
    <w:p w:rsidR="00BF0F1B" w:rsidRDefault="00BF0F1B"/>
    <w:p w:rsidR="00BF0F1B" w:rsidRDefault="00BF0F1B"/>
    <w:p w:rsidR="00BF0F1B" w:rsidRDefault="00BF0F1B">
      <w:pPr>
        <w:rPr>
          <w:b/>
          <w:sz w:val="28"/>
          <w:szCs w:val="28"/>
        </w:rPr>
      </w:pPr>
      <w:r w:rsidRPr="00BF0F1B">
        <w:rPr>
          <w:b/>
          <w:sz w:val="28"/>
          <w:szCs w:val="28"/>
        </w:rPr>
        <w:t xml:space="preserve">Zusatzvereinbarungen zum Unterhaltsvertrag </w:t>
      </w:r>
      <w:r w:rsidR="00DE7CC1">
        <w:rPr>
          <w:b/>
          <w:sz w:val="28"/>
          <w:szCs w:val="28"/>
        </w:rPr>
        <w:t>2019</w:t>
      </w:r>
    </w:p>
    <w:p w:rsidR="00BF0F1B" w:rsidRDefault="00BF0F1B">
      <w:pPr>
        <w:rPr>
          <w:b/>
          <w:sz w:val="28"/>
          <w:szCs w:val="28"/>
        </w:rPr>
      </w:pPr>
    </w:p>
    <w:p w:rsidR="00BF0F1B" w:rsidRDefault="00BF0F1B" w:rsidP="00BF0F1B">
      <w:r w:rsidRPr="00BF0F1B">
        <w:t>Leistungen</w:t>
      </w:r>
      <w:r>
        <w:t>:</w:t>
      </w:r>
      <w:r>
        <w:tab/>
      </w:r>
      <w:r>
        <w:tab/>
        <w:t xml:space="preserve">pro _______ erbringt die Firma </w:t>
      </w:r>
      <w:proofErr w:type="spellStart"/>
      <w:r>
        <w:t>Einziggartig</w:t>
      </w:r>
      <w:proofErr w:type="spellEnd"/>
      <w:r>
        <w:t xml:space="preserve"> Leistungen im Umfang von</w:t>
      </w:r>
    </w:p>
    <w:p w:rsidR="00BF0F1B" w:rsidRDefault="00BF0F1B" w:rsidP="00BF0F1B">
      <w:pPr>
        <w:ind w:left="2120"/>
      </w:pPr>
      <w:r>
        <w:t>_____ Arbeitsstunden. Zuwenig oder zu viel geleistete Stunden werden im Folgemonat kompensiert.</w:t>
      </w:r>
    </w:p>
    <w:p w:rsidR="00BF0F1B" w:rsidRDefault="00BF0F1B" w:rsidP="00BF0F1B"/>
    <w:p w:rsidR="00C14FFF" w:rsidRDefault="00C14FFF" w:rsidP="00BF0F1B"/>
    <w:p w:rsidR="00BF0F1B" w:rsidRDefault="00BF0F1B" w:rsidP="00BF0F1B">
      <w:r>
        <w:t>Umfang:</w:t>
      </w:r>
      <w:r>
        <w:tab/>
      </w:r>
      <w:r>
        <w:tab/>
        <w:t>Die Unterhaltsarbeiten starten jeweils im ______ und enden im ______</w:t>
      </w:r>
    </w:p>
    <w:p w:rsidR="002373CD" w:rsidRDefault="002373CD" w:rsidP="00BF0F1B"/>
    <w:p w:rsidR="00C14FFF" w:rsidRDefault="00C14FFF" w:rsidP="00BF0F1B"/>
    <w:p w:rsidR="002373CD" w:rsidRDefault="002373CD" w:rsidP="00BF0F1B">
      <w:r>
        <w:t>Zahlungspflicht:</w:t>
      </w:r>
      <w:r>
        <w:tab/>
        <w:t>Die Leistungen werden vierteljährlich im Voraus entschädigt.</w:t>
      </w:r>
    </w:p>
    <w:p w:rsidR="002373CD" w:rsidRDefault="002373CD" w:rsidP="002373CD">
      <w:pPr>
        <w:ind w:left="2120"/>
      </w:pPr>
      <w:r>
        <w:t xml:space="preserve">Erstmals im ______ </w:t>
      </w:r>
      <w:r w:rsidR="00DE7CC1">
        <w:t>2019</w:t>
      </w:r>
      <w:r>
        <w:t>. Nichterbrachte Leistungen werden zurückerstattet.</w:t>
      </w:r>
    </w:p>
    <w:p w:rsidR="002373CD" w:rsidRDefault="002373CD" w:rsidP="002373CD"/>
    <w:p w:rsidR="00C14FFF" w:rsidRDefault="00C14FFF" w:rsidP="002373CD"/>
    <w:p w:rsidR="002373CD" w:rsidRDefault="002373CD" w:rsidP="002373CD">
      <w:r>
        <w:t>Arbeitseinsatz:</w:t>
      </w:r>
      <w:r>
        <w:tab/>
        <w:t xml:space="preserve">Die Firma </w:t>
      </w:r>
      <w:proofErr w:type="spellStart"/>
      <w:r>
        <w:t>Einziggartig</w:t>
      </w:r>
      <w:proofErr w:type="spellEnd"/>
      <w:r>
        <w:t xml:space="preserve"> teilt wenn immer möglich ihren Arbeitseinsatz</w:t>
      </w:r>
    </w:p>
    <w:p w:rsidR="002373CD" w:rsidRDefault="002373CD" w:rsidP="002373CD">
      <w:r>
        <w:tab/>
      </w:r>
      <w:r>
        <w:tab/>
      </w:r>
      <w:r>
        <w:tab/>
        <w:t>2 Tage im Voraus mit.</w:t>
      </w:r>
    </w:p>
    <w:p w:rsidR="002373CD" w:rsidRDefault="002373CD" w:rsidP="002373CD"/>
    <w:p w:rsidR="00C14FFF" w:rsidRDefault="00C14FFF" w:rsidP="004B6557">
      <w:pPr>
        <w:widowControl w:val="0"/>
        <w:autoSpaceDE w:val="0"/>
        <w:autoSpaceDN w:val="0"/>
        <w:adjustRightInd w:val="0"/>
        <w:ind w:left="2120" w:hanging="2120"/>
      </w:pPr>
    </w:p>
    <w:p w:rsidR="00C14FFF" w:rsidRDefault="002373CD" w:rsidP="004B6557">
      <w:pPr>
        <w:widowControl w:val="0"/>
        <w:autoSpaceDE w:val="0"/>
        <w:autoSpaceDN w:val="0"/>
        <w:adjustRightInd w:val="0"/>
        <w:ind w:left="2120" w:hanging="2120"/>
      </w:pPr>
      <w:bookmarkStart w:id="0" w:name="_GoBack"/>
      <w:bookmarkEnd w:id="0"/>
      <w:r>
        <w:t>Vertrags</w:t>
      </w:r>
      <w:r w:rsidR="004B6557">
        <w:t>verl</w:t>
      </w:r>
      <w:r w:rsidR="00CB41BA">
        <w:t>änger</w:t>
      </w:r>
      <w:r>
        <w:t>ung:</w:t>
      </w:r>
    </w:p>
    <w:p w:rsidR="000E1D40" w:rsidRDefault="00C14FFF" w:rsidP="00C14FFF">
      <w:pPr>
        <w:widowControl w:val="0"/>
        <w:autoSpaceDE w:val="0"/>
        <w:autoSpaceDN w:val="0"/>
        <w:adjustRightInd w:val="0"/>
        <w:ind w:left="2120"/>
        <w:rPr>
          <w:rFonts w:ascii="Calibri" w:hAnsi="Calibri" w:cs="Calibri"/>
          <w:sz w:val="30"/>
          <w:szCs w:val="30"/>
        </w:rPr>
      </w:pPr>
      <w:r>
        <w:rPr>
          <w:rFonts w:cs="Calibri"/>
        </w:rPr>
        <w:t>Der Vertrag kann durch eine</w:t>
      </w:r>
      <w:r w:rsidRPr="00C14FFF">
        <w:rPr>
          <w:rFonts w:cs="Calibri"/>
        </w:rPr>
        <w:t xml:space="preserve"> Zusatzvereinbarung stillschweigend um ein Jahr verlängert werden, falls keine Kündigung bis ein Monat vor Vertragsende erfolgt.  </w:t>
      </w:r>
    </w:p>
    <w:p w:rsidR="00C14FFF" w:rsidRDefault="00C14FFF" w:rsidP="004B6557">
      <w:pPr>
        <w:widowControl w:val="0"/>
        <w:autoSpaceDE w:val="0"/>
        <w:autoSpaceDN w:val="0"/>
        <w:adjustRightInd w:val="0"/>
        <w:ind w:left="2120" w:hanging="2120"/>
        <w:rPr>
          <w:rFonts w:ascii="Calibri" w:hAnsi="Calibri" w:cs="Calibri"/>
          <w:sz w:val="30"/>
          <w:szCs w:val="30"/>
        </w:rPr>
      </w:pPr>
    </w:p>
    <w:p w:rsidR="00C14FFF" w:rsidRDefault="00C14FFF" w:rsidP="004B6557">
      <w:pPr>
        <w:widowControl w:val="0"/>
        <w:autoSpaceDE w:val="0"/>
        <w:autoSpaceDN w:val="0"/>
        <w:adjustRightInd w:val="0"/>
        <w:ind w:left="2120" w:hanging="2120"/>
      </w:pPr>
    </w:p>
    <w:p w:rsidR="002373CD" w:rsidRDefault="002373CD" w:rsidP="002373CD"/>
    <w:p w:rsidR="004527A2" w:rsidRDefault="004527A2" w:rsidP="004527A2"/>
    <w:p w:rsidR="004527A2" w:rsidRDefault="004527A2" w:rsidP="004527A2"/>
    <w:p w:rsidR="004527A2" w:rsidRDefault="004527A2" w:rsidP="004527A2"/>
    <w:p w:rsidR="004527A2" w:rsidRDefault="004527A2" w:rsidP="004527A2"/>
    <w:p w:rsidR="004527A2" w:rsidRDefault="004527A2" w:rsidP="004527A2"/>
    <w:p w:rsidR="004527A2" w:rsidRDefault="004527A2" w:rsidP="004527A2"/>
    <w:p w:rsidR="004527A2" w:rsidRDefault="004527A2" w:rsidP="004527A2"/>
    <w:p w:rsidR="004527A2" w:rsidRDefault="004527A2" w:rsidP="004527A2"/>
    <w:p w:rsidR="004527A2" w:rsidRDefault="004527A2" w:rsidP="004527A2"/>
    <w:p w:rsidR="004527A2" w:rsidRDefault="004527A2" w:rsidP="004527A2"/>
    <w:p w:rsidR="004527A2" w:rsidRDefault="004527A2" w:rsidP="004527A2">
      <w:r>
        <w:t>Ort/Datum:______________________________</w:t>
      </w:r>
    </w:p>
    <w:p w:rsidR="004527A2" w:rsidRDefault="004527A2" w:rsidP="004527A2"/>
    <w:p w:rsidR="004527A2" w:rsidRDefault="004527A2" w:rsidP="004527A2"/>
    <w:p w:rsidR="004527A2" w:rsidRDefault="004527A2" w:rsidP="004527A2"/>
    <w:p w:rsidR="004527A2" w:rsidRDefault="004527A2" w:rsidP="004527A2">
      <w:r>
        <w:t>Die Kundschaft:                                        Der Unternehmer:</w:t>
      </w:r>
    </w:p>
    <w:p w:rsidR="004527A2" w:rsidRDefault="004527A2" w:rsidP="004527A2"/>
    <w:p w:rsidR="002373CD" w:rsidRPr="00BF0F1B" w:rsidRDefault="002373CD" w:rsidP="002373CD"/>
    <w:sectPr w:rsidR="002373CD" w:rsidRPr="00BF0F1B" w:rsidSect="00BF0F1B">
      <w:headerReference w:type="default" r:id="rId6"/>
      <w:pgSz w:w="11900" w:h="16840"/>
      <w:pgMar w:top="1417" w:right="96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4B6557" w:rsidRDefault="004B6557" w:rsidP="00D9144F">
      <w:r>
        <w:separator/>
      </w:r>
    </w:p>
  </w:endnote>
  <w:endnote w:type="continuationSeparator" w:id="1">
    <w:p w:rsidR="004B6557" w:rsidRDefault="004B6557" w:rsidP="00D91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70602020209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4B6557" w:rsidRDefault="004B6557" w:rsidP="00D9144F">
      <w:r>
        <w:separator/>
      </w:r>
    </w:p>
  </w:footnote>
  <w:footnote w:type="continuationSeparator" w:id="1">
    <w:p w:rsidR="004B6557" w:rsidRDefault="004B6557" w:rsidP="00D9144F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B6557" w:rsidRDefault="004B6557">
    <w:pPr>
      <w:pStyle w:val="Kopfzeile"/>
    </w:pPr>
    <w:r>
      <w:rPr>
        <w:noProof/>
      </w:rPr>
      <w:drawing>
        <wp:inline distT="0" distB="0" distL="0" distR="0">
          <wp:extent cx="2399877" cy="1031819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709" cy="1032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6557" w:rsidRDefault="004B655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2D4D21"/>
    <w:rsid w:val="00050526"/>
    <w:rsid w:val="000C7934"/>
    <w:rsid w:val="000E1D40"/>
    <w:rsid w:val="002373CD"/>
    <w:rsid w:val="002B7BCA"/>
    <w:rsid w:val="002C56F8"/>
    <w:rsid w:val="002D4D21"/>
    <w:rsid w:val="00357AF8"/>
    <w:rsid w:val="00444286"/>
    <w:rsid w:val="004527A2"/>
    <w:rsid w:val="004B6557"/>
    <w:rsid w:val="004D01D0"/>
    <w:rsid w:val="004F162C"/>
    <w:rsid w:val="00570F10"/>
    <w:rsid w:val="006119F7"/>
    <w:rsid w:val="00674C3D"/>
    <w:rsid w:val="006B5317"/>
    <w:rsid w:val="00703E54"/>
    <w:rsid w:val="00843833"/>
    <w:rsid w:val="00925F3E"/>
    <w:rsid w:val="009931F2"/>
    <w:rsid w:val="00BF0F1B"/>
    <w:rsid w:val="00BF16C2"/>
    <w:rsid w:val="00C14FFF"/>
    <w:rsid w:val="00C602D9"/>
    <w:rsid w:val="00CB41BA"/>
    <w:rsid w:val="00D9144F"/>
    <w:rsid w:val="00DE7CC1"/>
    <w:rsid w:val="00EE0212"/>
    <w:rsid w:val="00EE34E3"/>
    <w:rsid w:val="00F70BEF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5F3E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D9144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9144F"/>
  </w:style>
  <w:style w:type="paragraph" w:styleId="Fuzeile">
    <w:name w:val="footer"/>
    <w:basedOn w:val="Standard"/>
    <w:link w:val="FuzeileZeichen"/>
    <w:uiPriority w:val="99"/>
    <w:unhideWhenUsed/>
    <w:rsid w:val="00D9144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9144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57AF8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57AF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D9144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9144F"/>
  </w:style>
  <w:style w:type="paragraph" w:styleId="Fuzeile">
    <w:name w:val="footer"/>
    <w:basedOn w:val="Standard"/>
    <w:link w:val="FuzeileZeichen"/>
    <w:uiPriority w:val="99"/>
    <w:unhideWhenUsed/>
    <w:rsid w:val="00D9144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9144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57AF8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57AF8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Word 12.0.0</Application>
  <DocSecurity>0</DocSecurity>
  <Lines>15</Lines>
  <Paragraphs>3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Koch</dc:creator>
  <cp:keywords/>
  <dc:description/>
  <cp:lastModifiedBy>   </cp:lastModifiedBy>
  <cp:revision>2</cp:revision>
  <cp:lastPrinted>2013-02-16T16:21:00Z</cp:lastPrinted>
  <dcterms:created xsi:type="dcterms:W3CDTF">2019-06-04T11:54:00Z</dcterms:created>
  <dcterms:modified xsi:type="dcterms:W3CDTF">2019-06-04T11:54:00Z</dcterms:modified>
</cp:coreProperties>
</file>